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07CE7" w14:textId="77777777" w:rsidR="00D0144D" w:rsidRDefault="00BC2DA0"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5EB45F31" wp14:editId="48B4BA42">
            <wp:simplePos x="0" y="0"/>
            <wp:positionH relativeFrom="column">
              <wp:posOffset>4286250</wp:posOffset>
            </wp:positionH>
            <wp:positionV relativeFrom="paragraph">
              <wp:posOffset>-103505</wp:posOffset>
            </wp:positionV>
            <wp:extent cx="4792160" cy="6855460"/>
            <wp:effectExtent l="0" t="0" r="889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160" cy="685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31F8DE33" wp14:editId="33712065">
            <wp:simplePos x="0" y="0"/>
            <wp:positionH relativeFrom="column">
              <wp:posOffset>-900176</wp:posOffset>
            </wp:positionH>
            <wp:positionV relativeFrom="paragraph">
              <wp:posOffset>-111760</wp:posOffset>
            </wp:positionV>
            <wp:extent cx="4792160" cy="6855460"/>
            <wp:effectExtent l="0" t="0" r="889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160" cy="685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144D" w:rsidSect="00797F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FE"/>
    <w:rsid w:val="00335FAD"/>
    <w:rsid w:val="00797FFE"/>
    <w:rsid w:val="009254B8"/>
    <w:rsid w:val="00BC2DA0"/>
    <w:rsid w:val="00D0144D"/>
    <w:rsid w:val="00D1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19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snyder</dc:creator>
  <cp:lastModifiedBy>Denise  Reid</cp:lastModifiedBy>
  <cp:revision>2</cp:revision>
  <cp:lastPrinted>2017-02-27T01:07:00Z</cp:lastPrinted>
  <dcterms:created xsi:type="dcterms:W3CDTF">2017-02-27T18:53:00Z</dcterms:created>
  <dcterms:modified xsi:type="dcterms:W3CDTF">2017-02-27T18:53:00Z</dcterms:modified>
</cp:coreProperties>
</file>