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D1" w:rsidRDefault="004D25B7">
      <w:r>
        <w:t>Work with Eclipse</w:t>
      </w:r>
    </w:p>
    <w:p w:rsidR="004D25B7" w:rsidRDefault="004D25B7"/>
    <w:p w:rsidR="004D25B7" w:rsidRDefault="004D25B7">
      <w:r>
        <w:t xml:space="preserve">After installing Zend Server, </w:t>
      </w:r>
    </w:p>
    <w:p w:rsidR="004D25B7" w:rsidRDefault="004D25B7"/>
    <w:p w:rsidR="004D25B7" w:rsidRDefault="004D25B7"/>
    <w:p w:rsidR="004D25B7" w:rsidRDefault="004D25B7"/>
    <w:p w:rsidR="004D25B7" w:rsidRDefault="004D25B7">
      <w:r>
        <w:t>Added:</w:t>
      </w:r>
    </w:p>
    <w:p w:rsidR="004D25B7" w:rsidRDefault="004D25B7"/>
    <w:p w:rsidR="004D25B7" w:rsidRDefault="004D25B7">
      <w:r>
        <w:t xml:space="preserve">Php Excutable: </w:t>
      </w:r>
    </w:p>
    <w:p w:rsidR="004D25B7" w:rsidRDefault="004D25B7"/>
    <w:p w:rsidR="004D25B7" w:rsidRDefault="004D25B7">
      <w:r w:rsidRPr="004D25B7">
        <w:t>C:\Program Files\Zend\ZendServer\bin\php.exe</w:t>
      </w:r>
    </w:p>
    <w:p w:rsidR="004D25B7" w:rsidRDefault="004D25B7"/>
    <w:p w:rsidR="004D25B7" w:rsidRDefault="004D25B7">
      <w:r>
        <w:t>Php configuration file:</w:t>
      </w:r>
    </w:p>
    <w:p w:rsidR="004D25B7" w:rsidRDefault="004D25B7"/>
    <w:p w:rsidR="004D25B7" w:rsidRDefault="004D25B7">
      <w:r w:rsidRPr="004D25B7">
        <w:t>C:\Program Files\Zend\ZendServer\etc\php.ini</w:t>
      </w:r>
    </w:p>
    <w:sectPr w:rsidR="004D25B7" w:rsidSect="00AE6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FELayout/>
  </w:compat>
  <w:rsids>
    <w:rsidRoot w:val="004D25B7"/>
    <w:rsid w:val="0004138C"/>
    <w:rsid w:val="000E4967"/>
    <w:rsid w:val="00135A3B"/>
    <w:rsid w:val="003C4868"/>
    <w:rsid w:val="004D25B7"/>
    <w:rsid w:val="00AE664C"/>
    <w:rsid w:val="00C4070A"/>
    <w:rsid w:val="00CB6F2B"/>
    <w:rsid w:val="00DB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color w:val="000000"/>
        <w:sz w:val="24"/>
        <w:szCs w:val="24"/>
        <w:lang w:val="en-US" w:eastAsia="zh-CN" w:bidi="ar-SA"/>
      </w:rPr>
    </w:rPrDefault>
    <w:pPrDefault>
      <w:pPr>
        <w:ind w:firstLine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2D"/>
    <w:rPr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DB62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B62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link w:val="Heading5Char"/>
    <w:qFormat/>
    <w:rsid w:val="00DB622D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B622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622D"/>
    <w:rPr>
      <w:rFonts w:ascii="Arial" w:hAnsi="Arial" w:cs="Arial"/>
      <w:b/>
      <w:bCs/>
      <w:i/>
      <w:iCs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rsid w:val="00DB622D"/>
    <w:rPr>
      <w:rFonts w:ascii="Arial" w:hAnsi="Arial" w:cs="Arial"/>
      <w:b/>
      <w:bCs/>
      <w:sz w:val="26"/>
      <w:szCs w:val="26"/>
      <w:lang w:eastAsia="zh-TW"/>
    </w:rPr>
  </w:style>
  <w:style w:type="character" w:customStyle="1" w:styleId="Heading5Char">
    <w:name w:val="Heading 5 Char"/>
    <w:basedOn w:val="DefaultParagraphFont"/>
    <w:link w:val="Heading5"/>
    <w:rsid w:val="00DB622D"/>
    <w:rPr>
      <w:b/>
      <w:bCs/>
    </w:rPr>
  </w:style>
  <w:style w:type="character" w:customStyle="1" w:styleId="Heading7Char">
    <w:name w:val="Heading 7 Char"/>
    <w:basedOn w:val="DefaultParagraphFont"/>
    <w:link w:val="Heading7"/>
    <w:rsid w:val="00DB622D"/>
    <w:rPr>
      <w:sz w:val="24"/>
      <w:szCs w:val="24"/>
      <w:lang w:eastAsia="zh-TW"/>
    </w:rPr>
  </w:style>
  <w:style w:type="paragraph" w:styleId="Caption">
    <w:name w:val="caption"/>
    <w:basedOn w:val="Normal"/>
    <w:next w:val="Normal"/>
    <w:qFormat/>
    <w:rsid w:val="00DB62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B6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Ping</cp:lastModifiedBy>
  <cp:revision>1</cp:revision>
  <dcterms:created xsi:type="dcterms:W3CDTF">2009-08-04T20:17:00Z</dcterms:created>
  <dcterms:modified xsi:type="dcterms:W3CDTF">2009-08-04T20:32:00Z</dcterms:modified>
</cp:coreProperties>
</file>